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35" w:rsidRDefault="00AC5066"/>
    <w:p w:rsidR="005437FF" w:rsidRDefault="005437FF" w:rsidP="005437FF">
      <w:pPr>
        <w:pStyle w:val="Odstavekseznama"/>
        <w:numPr>
          <w:ilvl w:val="0"/>
          <w:numId w:val="2"/>
        </w:numPr>
      </w:pPr>
      <w:r w:rsidRPr="005437FF">
        <w:t>IZDELAJ PROGRAMSKO APLIKACIJO, KI IZRAČUNA IN IZPIŠE VSOTO PRVIH 150 ŠTEVIL. LIHA ŠTEVILA NAJ PROGRAM TUDI IZPIŠE.</w:t>
      </w:r>
    </w:p>
    <w:p w:rsidR="005437FF" w:rsidRDefault="005437FF" w:rsidP="005437FF"/>
    <w:p w:rsidR="005437FF" w:rsidRDefault="005437FF" w:rsidP="005437FF">
      <w:pPr>
        <w:pStyle w:val="Odstavekseznama"/>
        <w:numPr>
          <w:ilvl w:val="0"/>
          <w:numId w:val="2"/>
        </w:numPr>
      </w:pPr>
      <w:r w:rsidRPr="005437FF">
        <w:t>Izdelaj aplikacijo, ki izpiše vse števke prebranega števila in vpisano število. Cifre naj se izpišejo v eni vrstici. Izpis cifer naj je ločen z vejico. (primer izpisa: 1, 4, 2, 6, 7,) </w:t>
      </w:r>
    </w:p>
    <w:p w:rsidR="005437FF" w:rsidRDefault="005437FF" w:rsidP="005437FF">
      <w:pPr>
        <w:pStyle w:val="Odstavekseznama"/>
      </w:pPr>
    </w:p>
    <w:p w:rsidR="005437FF" w:rsidRPr="005437FF" w:rsidRDefault="005437FF" w:rsidP="005437FF"/>
    <w:p w:rsidR="005437FF" w:rsidRDefault="005437FF" w:rsidP="005437FF">
      <w:pPr>
        <w:pStyle w:val="Odstavekseznama"/>
        <w:numPr>
          <w:ilvl w:val="0"/>
          <w:numId w:val="2"/>
        </w:numPr>
      </w:pPr>
      <w:r w:rsidRPr="005437FF">
        <w:t>REALIZIRAJ PROGRAMSKO APLIKACIJO, KI OPRAVLJA FUNKCIJO GENERIRANJA LOTO KOMBINACIJ (1 DO 39). KO PROGRAMSKA APLIKACIJA GENERIRA 8 NAKLJUČNIH ŠTEVIL TA ŠTEVILA IZPIŠE V ENI VRSTICI.</w:t>
      </w:r>
    </w:p>
    <w:p w:rsidR="005437FF" w:rsidRPr="005437FF" w:rsidRDefault="005437FF" w:rsidP="005437FF"/>
    <w:p w:rsidR="005437FF" w:rsidRDefault="005437FF" w:rsidP="005437FF">
      <w:pPr>
        <w:pStyle w:val="Odstavekseznama"/>
        <w:numPr>
          <w:ilvl w:val="0"/>
          <w:numId w:val="2"/>
        </w:numPr>
      </w:pPr>
      <w:r w:rsidRPr="005437FF">
        <w:t>IZDELAJ PROGRAMSKO APLIKACIJO, KI IZVEDE PRETVORBO VREDNOSTI EUR V KUNE OZ. IZVEDE PRETVORBO KUN V EURE. PROGRAM SPRAŠUJE UPORABNIKA KATERO FUNKCIJO PRETVORBE ŽELI (ALI PRETVORBO euro/kune OZ. kune/euro)</w:t>
      </w:r>
      <w:r w:rsidRPr="005437FF">
        <w:t xml:space="preserve">. </w:t>
      </w:r>
      <w:r>
        <w:t xml:space="preserve">SLEDI VPRAŠANJE, KI SPRAŠUJE UPORABNIKA O KONČANJU PROGRAMA. V PRIMERU, DA UPORABNIK ODGOVORI Z </w:t>
      </w:r>
      <w:r w:rsidRPr="005437FF">
        <w:t>VPISOM ŠT. 1</w:t>
      </w:r>
      <w:r>
        <w:t xml:space="preserve"> SE APLIKACIJA KONČA OZ. V PRIMERU, DA UPORABNIK ODGOVORI Z </w:t>
      </w:r>
      <w:r w:rsidRPr="005437FF">
        <w:t xml:space="preserve">VPISOM ŠT.2 </w:t>
      </w:r>
      <w:r>
        <w:t xml:space="preserve">SE PROGRAM PONOVNO VRNE NA ZAČETEK IN </w:t>
      </w:r>
      <w:r>
        <w:t>PONOVNO SPRAŠUJE O PRETVORBI VALUT.</w:t>
      </w:r>
    </w:p>
    <w:p w:rsidR="005437FF" w:rsidRDefault="005437FF">
      <w:bookmarkStart w:id="0" w:name="_GoBack"/>
      <w:bookmarkEnd w:id="0"/>
    </w:p>
    <w:p w:rsidR="005437FF" w:rsidRDefault="005437FF"/>
    <w:sectPr w:rsidR="005437FF" w:rsidSect="005437F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66" w:rsidRDefault="00AC5066" w:rsidP="005437FF">
      <w:pPr>
        <w:spacing w:after="0" w:line="240" w:lineRule="auto"/>
      </w:pPr>
      <w:r>
        <w:separator/>
      </w:r>
    </w:p>
  </w:endnote>
  <w:endnote w:type="continuationSeparator" w:id="0">
    <w:p w:rsidR="00AC5066" w:rsidRDefault="00AC5066" w:rsidP="0054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66" w:rsidRDefault="00AC5066" w:rsidP="005437FF">
      <w:pPr>
        <w:spacing w:after="0" w:line="240" w:lineRule="auto"/>
      </w:pPr>
      <w:r>
        <w:separator/>
      </w:r>
    </w:p>
  </w:footnote>
  <w:footnote w:type="continuationSeparator" w:id="0">
    <w:p w:rsidR="00AC5066" w:rsidRDefault="00AC5066" w:rsidP="0054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FF" w:rsidRDefault="005437FF">
    <w:pPr>
      <w:pStyle w:val="Glava"/>
    </w:pPr>
    <w:r>
      <w:t>PRN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43CE"/>
    <w:multiLevelType w:val="hybridMultilevel"/>
    <w:tmpl w:val="C8784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139F1"/>
    <w:multiLevelType w:val="hybridMultilevel"/>
    <w:tmpl w:val="94B2EF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F"/>
    <w:rsid w:val="005437FF"/>
    <w:rsid w:val="006F2818"/>
    <w:rsid w:val="007D7A1A"/>
    <w:rsid w:val="00AC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CF71"/>
  <w15:chartTrackingRefBased/>
  <w15:docId w15:val="{95F8B200-F51D-43D2-A95E-C9AABB5F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4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437FF"/>
  </w:style>
  <w:style w:type="paragraph" w:styleId="Noga">
    <w:name w:val="footer"/>
    <w:basedOn w:val="Navaden"/>
    <w:link w:val="NogaZnak"/>
    <w:uiPriority w:val="99"/>
    <w:unhideWhenUsed/>
    <w:rsid w:val="00543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437FF"/>
  </w:style>
  <w:style w:type="paragraph" w:styleId="Odstavekseznama">
    <w:name w:val="List Paragraph"/>
    <w:basedOn w:val="Navaden"/>
    <w:uiPriority w:val="34"/>
    <w:qFormat/>
    <w:rsid w:val="0054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806</Characters>
  <Application>Microsoft Office Word</Application>
  <DocSecurity>0</DocSecurity>
  <Lines>6</Lines>
  <Paragraphs>1</Paragraphs>
  <ScaleCrop>false</ScaleCrop>
  <Company>ŠCNG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N106</dc:creator>
  <cp:keywords/>
  <dc:description/>
  <cp:lastModifiedBy>N106</cp:lastModifiedBy>
  <cp:revision>1</cp:revision>
  <dcterms:created xsi:type="dcterms:W3CDTF">2018-06-12T14:07:00Z</dcterms:created>
  <dcterms:modified xsi:type="dcterms:W3CDTF">2018-06-12T14:12:00Z</dcterms:modified>
</cp:coreProperties>
</file>